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31" w:tblpY="-562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554"/>
      </w:tblGrid>
      <w:tr w:rsidR="009C7905" w:rsidRPr="00E27B3F" w:rsidTr="000E7C70">
        <w:tc>
          <w:tcPr>
            <w:tcW w:w="4511" w:type="dxa"/>
            <w:shd w:val="clear" w:color="auto" w:fill="auto"/>
          </w:tcPr>
          <w:p w:rsidR="009C7905" w:rsidRPr="00E27B3F" w:rsidRDefault="009C7905" w:rsidP="009C7905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E27B3F"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proofErr w:type="gramStart"/>
            <w:r w:rsidRPr="00E27B3F">
              <w:rPr>
                <w:rFonts w:ascii="Times New Roman" w:hAnsi="Times New Roman"/>
                <w:b/>
                <w:sz w:val="24"/>
                <w:szCs w:val="28"/>
              </w:rPr>
              <w:t>работодателя :</w:t>
            </w:r>
            <w:proofErr w:type="gramEnd"/>
          </w:p>
          <w:p w:rsidR="009C7905" w:rsidRPr="00E27B3F" w:rsidRDefault="009C7905" w:rsidP="009C7905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C7905" w:rsidRPr="00E27B3F" w:rsidRDefault="009C7905" w:rsidP="009C790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7B3F">
              <w:rPr>
                <w:rFonts w:ascii="Times New Roman" w:hAnsi="Times New Roman"/>
                <w:sz w:val="24"/>
                <w:szCs w:val="28"/>
              </w:rPr>
              <w:t>__________         Т.Н. Вознюк</w:t>
            </w:r>
          </w:p>
          <w:p w:rsidR="009C7905" w:rsidRPr="00E27B3F" w:rsidRDefault="009C7905" w:rsidP="009C790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7B3F">
              <w:rPr>
                <w:rFonts w:ascii="Times New Roman" w:hAnsi="Times New Roman"/>
                <w:sz w:val="24"/>
                <w:szCs w:val="28"/>
              </w:rPr>
              <w:t> Заведующий МАДОУ – Детский сад общеразвивающего вида №83</w:t>
            </w:r>
          </w:p>
          <w:p w:rsidR="009C7905" w:rsidRDefault="009C7905" w:rsidP="009C790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7B3F">
              <w:rPr>
                <w:rFonts w:ascii="Times New Roman" w:hAnsi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szCs w:val="28"/>
              </w:rPr>
              <w:t>39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 </w:t>
            </w:r>
          </w:p>
          <w:p w:rsidR="009C7905" w:rsidRPr="00E27B3F" w:rsidRDefault="009C7905" w:rsidP="009C790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54" w:type="dxa"/>
            <w:shd w:val="clear" w:color="auto" w:fill="auto"/>
          </w:tcPr>
          <w:p w:rsidR="009C7905" w:rsidRPr="00E27B3F" w:rsidRDefault="009C7905" w:rsidP="009C7905">
            <w:pPr>
              <w:pStyle w:val="a9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E27B3F"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proofErr w:type="gramStart"/>
            <w:r w:rsidRPr="00E27B3F">
              <w:rPr>
                <w:rFonts w:ascii="Times New Roman" w:hAnsi="Times New Roman"/>
                <w:b/>
                <w:sz w:val="24"/>
                <w:szCs w:val="28"/>
              </w:rPr>
              <w:t>работников :</w:t>
            </w:r>
            <w:proofErr w:type="gramEnd"/>
          </w:p>
          <w:p w:rsidR="009C7905" w:rsidRPr="00E27B3F" w:rsidRDefault="009C7905" w:rsidP="009C7905">
            <w:pPr>
              <w:pStyle w:val="a9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27B3F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9C7905" w:rsidRPr="00E27B3F" w:rsidRDefault="009C7905" w:rsidP="009C7905">
            <w:pPr>
              <w:pStyle w:val="a9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27B3F">
              <w:rPr>
                <w:rFonts w:ascii="Times New Roman" w:hAnsi="Times New Roman"/>
                <w:sz w:val="24"/>
                <w:szCs w:val="28"/>
              </w:rPr>
              <w:t>______</w:t>
            </w:r>
            <w:proofErr w:type="gramStart"/>
            <w:r w:rsidRPr="00E27B3F">
              <w:rPr>
                <w:rFonts w:ascii="Times New Roman" w:hAnsi="Times New Roman"/>
                <w:sz w:val="24"/>
                <w:szCs w:val="28"/>
              </w:rPr>
              <w:t xml:space="preserve">_  </w:t>
            </w:r>
            <w:proofErr w:type="spellStart"/>
            <w:r w:rsidRPr="00E27B3F">
              <w:rPr>
                <w:rFonts w:ascii="Times New Roman" w:hAnsi="Times New Roman"/>
                <w:sz w:val="24"/>
                <w:szCs w:val="28"/>
              </w:rPr>
              <w:t>Н.А.Шолохова</w:t>
            </w:r>
            <w:proofErr w:type="spellEnd"/>
            <w:proofErr w:type="gramEnd"/>
          </w:p>
          <w:p w:rsidR="009C7905" w:rsidRPr="00E27B3F" w:rsidRDefault="009C7905" w:rsidP="009C7905">
            <w:pPr>
              <w:pStyle w:val="a9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E27B3F">
              <w:rPr>
                <w:rFonts w:ascii="Times New Roman" w:hAnsi="Times New Roman"/>
                <w:sz w:val="24"/>
                <w:szCs w:val="28"/>
              </w:rPr>
              <w:t>Председатель Общего собрания</w:t>
            </w:r>
          </w:p>
          <w:p w:rsidR="009C7905" w:rsidRPr="00E27B3F" w:rsidRDefault="009C7905" w:rsidP="009C7905">
            <w:pPr>
              <w:pStyle w:val="a9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</w:t>
            </w:r>
            <w:r w:rsidRPr="00E27B3F">
              <w:rPr>
                <w:rFonts w:ascii="Times New Roman" w:hAnsi="Times New Roman"/>
                <w:sz w:val="24"/>
                <w:szCs w:val="28"/>
              </w:rPr>
              <w:t xml:space="preserve">№  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8"/>
              </w:rPr>
              <w:t>10.03</w:t>
            </w:r>
            <w:r w:rsidRPr="00E27B3F">
              <w:rPr>
                <w:rFonts w:ascii="Times New Roman" w:hAnsi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27B3F">
              <w:rPr>
                <w:rFonts w:ascii="Times New Roman" w:hAnsi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</w:tr>
    </w:tbl>
    <w:p w:rsidR="00F158AF" w:rsidRDefault="00F158AF"/>
    <w:p w:rsidR="00F158AF" w:rsidRDefault="00F158AF"/>
    <w:p w:rsidR="00F158AF" w:rsidRDefault="00F158AF"/>
    <w:p w:rsidR="00F158AF" w:rsidRDefault="00F158AF">
      <w:pPr>
        <w:jc w:val="center"/>
        <w:rPr>
          <w:b/>
          <w:sz w:val="24"/>
        </w:rPr>
      </w:pPr>
    </w:p>
    <w:p w:rsidR="00F158AF" w:rsidRDefault="00B9360D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Изменения № </w:t>
      </w:r>
      <w:r w:rsidR="009C7905">
        <w:rPr>
          <w:rFonts w:ascii="Times New Roman" w:hAnsi="Times New Roman" w:cs="Times New Roman"/>
          <w:b/>
          <w:sz w:val="28"/>
          <w:szCs w:val="26"/>
        </w:rPr>
        <w:t>1</w:t>
      </w:r>
      <w:r>
        <w:rPr>
          <w:rFonts w:ascii="Times New Roman" w:hAnsi="Times New Roman" w:cs="Times New Roman"/>
          <w:b/>
          <w:sz w:val="28"/>
          <w:szCs w:val="26"/>
        </w:rPr>
        <w:t xml:space="preserve"> к Правилам внутреннего трудового распорядка</w:t>
      </w:r>
    </w:p>
    <w:p w:rsidR="00F158AF" w:rsidRDefault="00B9360D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МАДОУ – Детский сад общеразвивающего вида № 83</w:t>
      </w:r>
    </w:p>
    <w:p w:rsidR="00F158AF" w:rsidRDefault="00F158AF" w:rsidP="009C79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9C7905" w:rsidRPr="009C7905" w:rsidRDefault="00B9360D" w:rsidP="009C7905">
      <w:pPr>
        <w:tabs>
          <w:tab w:val="left" w:pos="88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905">
        <w:rPr>
          <w:rFonts w:ascii="Times New Roman" w:hAnsi="Times New Roman" w:cs="Times New Roman"/>
          <w:sz w:val="26"/>
          <w:szCs w:val="26"/>
        </w:rPr>
        <w:t xml:space="preserve">Внести изменения в раздел </w:t>
      </w:r>
      <w:r w:rsidR="009C7905" w:rsidRPr="009C7905">
        <w:rPr>
          <w:rFonts w:ascii="Times New Roman" w:hAnsi="Times New Roman" w:cs="Times New Roman"/>
          <w:sz w:val="26"/>
          <w:szCs w:val="26"/>
        </w:rPr>
        <w:t xml:space="preserve">2 </w:t>
      </w:r>
      <w:r w:rsidR="009C7905" w:rsidRPr="009C7905">
        <w:rPr>
          <w:rFonts w:ascii="Times New Roman" w:hAnsi="Times New Roman" w:cs="Times New Roman"/>
          <w:bCs/>
          <w:sz w:val="24"/>
          <w:szCs w:val="24"/>
        </w:rPr>
        <w:t xml:space="preserve">Порядок приема, отказа в приеме на работу, перевода, </w:t>
      </w:r>
    </w:p>
    <w:p w:rsidR="009C7905" w:rsidRPr="009C7905" w:rsidRDefault="009C7905" w:rsidP="009C7905">
      <w:pPr>
        <w:tabs>
          <w:tab w:val="left" w:pos="88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905">
        <w:rPr>
          <w:rFonts w:ascii="Times New Roman" w:hAnsi="Times New Roman" w:cs="Times New Roman"/>
          <w:bCs/>
          <w:sz w:val="24"/>
          <w:szCs w:val="24"/>
        </w:rPr>
        <w:t>отстранения и увольнения работников ДОУ</w:t>
      </w:r>
      <w:r w:rsidRPr="009C7905">
        <w:rPr>
          <w:rFonts w:ascii="Times New Roman" w:hAnsi="Times New Roman" w:cs="Times New Roman"/>
          <w:bCs/>
          <w:sz w:val="24"/>
          <w:szCs w:val="24"/>
        </w:rPr>
        <w:t xml:space="preserve"> пункт 2.7.11 читать в новой </w:t>
      </w:r>
      <w:proofErr w:type="gramStart"/>
      <w:r w:rsidRPr="009C7905">
        <w:rPr>
          <w:rFonts w:ascii="Times New Roman" w:hAnsi="Times New Roman" w:cs="Times New Roman"/>
          <w:bCs/>
          <w:sz w:val="24"/>
          <w:szCs w:val="24"/>
        </w:rPr>
        <w:t>редакции :</w:t>
      </w:r>
      <w:proofErr w:type="gramEnd"/>
    </w:p>
    <w:p w:rsidR="00F158AF" w:rsidRDefault="009C7905" w:rsidP="009C7905">
      <w:pPr>
        <w:tabs>
          <w:tab w:val="left" w:pos="88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90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« </w:t>
      </w:r>
      <w:r w:rsidRPr="009C790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невыхода работника на работу по истечении трех месяцев после окончания прохождения им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учетом продления этого срока на период временной нетрудоспособности работника;</w:t>
      </w:r>
      <w:bookmarkStart w:id="0" w:name="_GoBack"/>
      <w:bookmarkEnd w:id="0"/>
    </w:p>
    <w:p w:rsidR="00F158AF" w:rsidRDefault="00F158AF">
      <w:pPr>
        <w:pStyle w:val="western"/>
        <w:spacing w:after="198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AF" w:rsidRDefault="00F158AF">
      <w:pPr>
        <w:pStyle w:val="western"/>
        <w:spacing w:after="198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AF" w:rsidRDefault="00F158AF">
      <w:pPr>
        <w:pStyle w:val="western"/>
        <w:spacing w:after="198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AF" w:rsidRDefault="00F158AF">
      <w:pPr>
        <w:pStyle w:val="western"/>
        <w:spacing w:after="198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AF" w:rsidRDefault="00F158AF">
      <w:pPr>
        <w:pStyle w:val="western"/>
        <w:spacing w:after="198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AF" w:rsidRDefault="00F158AF">
      <w:pPr>
        <w:pStyle w:val="western"/>
        <w:spacing w:after="198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AF" w:rsidRDefault="00F158AF">
      <w:pPr>
        <w:pStyle w:val="western"/>
        <w:spacing w:after="198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AF" w:rsidRDefault="00F158AF">
      <w:pPr>
        <w:pStyle w:val="western"/>
        <w:spacing w:after="198" w:line="276" w:lineRule="auto"/>
        <w:jc w:val="both"/>
      </w:pPr>
    </w:p>
    <w:sectPr w:rsidR="00F158A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AF"/>
    <w:rsid w:val="009C7905"/>
    <w:rsid w:val="00B9360D"/>
    <w:rsid w:val="00F1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05AB"/>
  <w15:docId w15:val="{26E99071-9416-4B32-9E4D-E0199511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90548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western">
    <w:name w:val="western"/>
    <w:basedOn w:val="a"/>
    <w:qFormat/>
    <w:rsid w:val="00090548"/>
    <w:pPr>
      <w:spacing w:beforeAutospacing="1" w:after="142" w:line="288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0905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qFormat/>
  </w:style>
  <w:style w:type="table" w:styleId="aa">
    <w:name w:val="Table Grid"/>
    <w:basedOn w:val="a1"/>
    <w:uiPriority w:val="39"/>
    <w:rsid w:val="0009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</cp:revision>
  <cp:lastPrinted>2019-06-14T08:59:00Z</cp:lastPrinted>
  <dcterms:created xsi:type="dcterms:W3CDTF">2026-03-10T09:29:00Z</dcterms:created>
  <dcterms:modified xsi:type="dcterms:W3CDTF">2026-03-10T09:29:00Z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